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Telecaller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sample of telecaller interview questions can help you identify skilled telecallers.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Telecaller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According to you, what should be top priority in telecalling?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there a way to make telecalling more effective?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you, as a telecaller, do to project a positive image of yourself to the customer?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cold-call for lead generation?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you gain the trust of the customer or lead?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Could you give a few examples of good phone etiquettes that every telecaller should be mindful of?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there any disclosures in telecalling that should be mandatorily made to the customer?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plan of action for instances where customers do not agree to be put on hold?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know about deceptive telecalling? What can be done to avoid it?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Imagine that you just called a customer. What steps will you take during the call?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steps will you take to guarantee the success of a call?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fallen victim to telecalling fraud?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For a professional telecaller, which are some must-have skills?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